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3月14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时间：自招租公告发布之日至2025年3月14日9时00分（竞租报名截止时间）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竞价开始时间：2025年3月14日10时00分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2024年2月28</w:t>
      </w:r>
      <w:bookmarkStart w:id="0" w:name="_GoBack"/>
      <w:bookmarkEnd w:id="0"/>
      <w:r>
        <w:rPr>
          <w:rFonts w:hint="eastAsia" w:ascii="仿宋" w:hAnsi="仿宋" w:eastAsia="仿宋" w:cs="仿宋"/>
          <w:kern w:val="2"/>
          <w:sz w:val="32"/>
          <w:szCs w:val="32"/>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13F81E89"/>
    <w:rsid w:val="25A03308"/>
    <w:rsid w:val="2B741EED"/>
    <w:rsid w:val="2CAC00D9"/>
    <w:rsid w:val="35744832"/>
    <w:rsid w:val="382E16CF"/>
    <w:rsid w:val="41C42161"/>
    <w:rsid w:val="47DD5F8E"/>
    <w:rsid w:val="4AC45E07"/>
    <w:rsid w:val="4F4251B7"/>
    <w:rsid w:val="5360495D"/>
    <w:rsid w:val="55D5198D"/>
    <w:rsid w:val="5FE25358"/>
    <w:rsid w:val="67AF19C5"/>
    <w:rsid w:val="703E25C8"/>
    <w:rsid w:val="74923EFF"/>
    <w:rsid w:val="74BA308E"/>
    <w:rsid w:val="757D32E6"/>
    <w:rsid w:val="7A594F5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1519</Characters>
  <Lines>0</Lines>
  <Paragraphs>0</Paragraphs>
  <TotalTime>3</TotalTime>
  <ScaleCrop>false</ScaleCrop>
  <LinksUpToDate>false</LinksUpToDate>
  <CharactersWithSpaces>1559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葛喵喵</cp:lastModifiedBy>
  <dcterms:modified xsi:type="dcterms:W3CDTF">2025-02-27T08:54:29Z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8BCB32260DD1420EBFC4C5E89E79DCC7_13</vt:lpwstr>
  </property>
  <property fmtid="{D5CDD505-2E9C-101B-9397-08002B2CF9AE}" pid="4" name="KSOTemplateDocerSaveRecord">
    <vt:lpwstr>eyJoZGlkIjoiMTUzOGI2ZTVkNjYzNjMwY2UzNmFlNDA4NmUxZjUyOTgiLCJ1c2VySWQiOiIyODMxNDk4ODcifQ==</vt:lpwstr>
  </property>
</Properties>
</file>